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16" w:rsidRDefault="00DC4716" w:rsidP="00131A18">
      <w:pPr>
        <w:spacing w:line="360" w:lineRule="auto"/>
        <w:jc w:val="both"/>
      </w:pPr>
      <w:r>
        <w:t>Szanowni Państwo</w:t>
      </w:r>
    </w:p>
    <w:p w:rsidR="00DC4716" w:rsidRDefault="00DC4716" w:rsidP="00131A18">
      <w:pPr>
        <w:spacing w:line="360" w:lineRule="auto"/>
        <w:jc w:val="both"/>
      </w:pPr>
    </w:p>
    <w:p w:rsidR="009144D7" w:rsidRDefault="00BB766A" w:rsidP="00131A18">
      <w:pPr>
        <w:spacing w:line="360" w:lineRule="auto"/>
        <w:jc w:val="both"/>
      </w:pPr>
      <w:r>
        <w:t>I</w:t>
      </w:r>
      <w:r w:rsidR="009144D7">
        <w:t xml:space="preserve">nformujemy, że została uruchomiona platforma online do rezerwacji terminu wizyty w Punktach Nieodpłatnej Pomocy Prawnej i Nieodpłatnego Poradnictwa Obywatelskiego. Aby umówić wizytę należy wejść na stronę: </w:t>
      </w:r>
      <w:hyperlink r:id="rId5" w:anchor="/app" w:history="1">
        <w:r w:rsidR="009144D7" w:rsidRPr="00A04770">
          <w:rPr>
            <w:rStyle w:val="Hipercze"/>
          </w:rPr>
          <w:t>https://np.ms.gov.pl/#/app</w:t>
        </w:r>
      </w:hyperlink>
      <w:r w:rsidR="00847EA4">
        <w:t xml:space="preserve"> </w:t>
      </w:r>
      <w:r w:rsidR="009144D7">
        <w:t xml:space="preserve"> wybrać województwo i powiat a następnie zarezerwować termin wizyty.</w:t>
      </w:r>
    </w:p>
    <w:p w:rsidR="00BB766A" w:rsidRDefault="00847EA4" w:rsidP="00131A18">
      <w:pPr>
        <w:spacing w:line="360" w:lineRule="auto"/>
        <w:jc w:val="both"/>
      </w:pPr>
      <w:r>
        <w:t>Rezerwacja wizyt:</w:t>
      </w:r>
    </w:p>
    <w:p w:rsidR="00847EA4" w:rsidRDefault="00BB766A" w:rsidP="00131A18">
      <w:pPr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19050</wp:posOffset>
            </wp:positionV>
            <wp:extent cx="2047875" cy="10096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anchor="/app" w:history="1">
        <w:r w:rsidRPr="00A63FDC">
          <w:rPr>
            <w:rStyle w:val="Hipercze"/>
          </w:rPr>
          <w:t>https://np.ms.gov.pl/#/app</w:t>
        </w:r>
      </w:hyperlink>
      <w:r>
        <w:t xml:space="preserve">  </w:t>
      </w:r>
      <w:r w:rsidR="00847EA4">
        <w:br w:type="textWrapping" w:clear="all"/>
      </w:r>
    </w:p>
    <w:p w:rsidR="005A66D8" w:rsidRDefault="005A66D8" w:rsidP="00131A18">
      <w:pPr>
        <w:spacing w:line="360" w:lineRule="auto"/>
        <w:jc w:val="both"/>
      </w:pPr>
    </w:p>
    <w:p w:rsidR="009144D7" w:rsidRDefault="009144D7" w:rsidP="00131A18">
      <w:pPr>
        <w:spacing w:line="360" w:lineRule="auto"/>
        <w:jc w:val="both"/>
      </w:pPr>
    </w:p>
    <w:sectPr w:rsidR="009144D7" w:rsidSect="002D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261"/>
    <w:multiLevelType w:val="hybridMultilevel"/>
    <w:tmpl w:val="24120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DD2"/>
    <w:multiLevelType w:val="hybridMultilevel"/>
    <w:tmpl w:val="FFB2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075EC"/>
    <w:multiLevelType w:val="hybridMultilevel"/>
    <w:tmpl w:val="A57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14B1"/>
    <w:multiLevelType w:val="hybridMultilevel"/>
    <w:tmpl w:val="0E809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FA1"/>
    <w:rsid w:val="000F50B1"/>
    <w:rsid w:val="00131A18"/>
    <w:rsid w:val="002D0F1C"/>
    <w:rsid w:val="002E253B"/>
    <w:rsid w:val="00506C00"/>
    <w:rsid w:val="005228C6"/>
    <w:rsid w:val="00525D57"/>
    <w:rsid w:val="005A66D8"/>
    <w:rsid w:val="005E5F4B"/>
    <w:rsid w:val="006466F7"/>
    <w:rsid w:val="00847EA4"/>
    <w:rsid w:val="009144D7"/>
    <w:rsid w:val="00B76BAB"/>
    <w:rsid w:val="00BB766A"/>
    <w:rsid w:val="00CF0FA1"/>
    <w:rsid w:val="00DC4716"/>
    <w:rsid w:val="00E445AD"/>
    <w:rsid w:val="00E8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1C"/>
  </w:style>
  <w:style w:type="paragraph" w:styleId="Nagwek3">
    <w:name w:val="heading 3"/>
    <w:basedOn w:val="Normalny"/>
    <w:link w:val="Nagwek3Znak"/>
    <w:uiPriority w:val="9"/>
    <w:qFormat/>
    <w:rsid w:val="0091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4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4D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tement-text">
    <w:name w:val="statement-text"/>
    <w:basedOn w:val="Normalny"/>
    <w:rsid w:val="0091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144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144D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g-tns-c6-1">
    <w:name w:val="ng-tns-c6-1"/>
    <w:basedOn w:val="Domylnaczcionkaakapitu"/>
    <w:rsid w:val="009144D7"/>
  </w:style>
  <w:style w:type="character" w:customStyle="1" w:styleId="mat-form-field-label-wrapper">
    <w:name w:val="mat-form-field-label-wrapper"/>
    <w:basedOn w:val="Domylnaczcionkaakapitu"/>
    <w:rsid w:val="009144D7"/>
  </w:style>
  <w:style w:type="character" w:customStyle="1" w:styleId="ng-tns-c6-3">
    <w:name w:val="ng-tns-c6-3"/>
    <w:basedOn w:val="Domylnaczcionkaakapitu"/>
    <w:rsid w:val="009144D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144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144D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hone-text">
    <w:name w:val="phone-text"/>
    <w:basedOn w:val="Normalny"/>
    <w:rsid w:val="0091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one-text--bold">
    <w:name w:val="phone-text--bold"/>
    <w:basedOn w:val="Domylnaczcionkaakapitu"/>
    <w:rsid w:val="009144D7"/>
  </w:style>
  <w:style w:type="paragraph" w:customStyle="1" w:styleId="visit-type-text">
    <w:name w:val="visit-type-text"/>
    <w:basedOn w:val="Normalny"/>
    <w:rsid w:val="0091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47EA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A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2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62469.519F51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p.m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wozniakm</cp:lastModifiedBy>
  <cp:revision>2</cp:revision>
  <cp:lastPrinted>2020-06-22T08:05:00Z</cp:lastPrinted>
  <dcterms:created xsi:type="dcterms:W3CDTF">2020-06-29T11:49:00Z</dcterms:created>
  <dcterms:modified xsi:type="dcterms:W3CDTF">2020-06-29T11:49:00Z</dcterms:modified>
</cp:coreProperties>
</file>